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6A" w:rsidRDefault="00C3466A" w:rsidP="00C3466A">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Я получила тестовое задание на тему «Как распознать ложь». Тема для меня очень сложная, так как я человек довольно простой, иногда наивный, к тому же с  техническим образованием, а для написания такой статьи нужны глубокие познания психологии человека. И, хотя прожила на свете уже довольно долгую и сложную жизнь, в которой мне не раз приходилось и самой лгать не раз, и  встречаться с ложью, но как-то до сих пор не могу уверенно назвать признаки, разоблачающие ложь. Только тогда, когда ложь была наглой, лгали, не смущаясь, прямо в лицо, не отводя при этом глаз, и не видеть </w:t>
      </w:r>
      <w:proofErr w:type="gramStart"/>
      <w:r>
        <w:rPr>
          <w:rFonts w:ascii="Microsoft Sans Serif" w:hAnsi="Microsoft Sans Serif" w:cs="Microsoft Sans Serif"/>
          <w:sz w:val="20"/>
          <w:szCs w:val="20"/>
          <w:highlight w:val="white"/>
        </w:rPr>
        <w:t>её</w:t>
      </w:r>
      <w:proofErr w:type="gramEnd"/>
      <w:r>
        <w:rPr>
          <w:rFonts w:ascii="Microsoft Sans Serif" w:hAnsi="Microsoft Sans Serif" w:cs="Microsoft Sans Serif"/>
          <w:sz w:val="20"/>
          <w:szCs w:val="20"/>
          <w:highlight w:val="white"/>
        </w:rPr>
        <w:t xml:space="preserve"> было просто невозможно, только тогда могла  смело утверждать – я вижу ложь. </w:t>
      </w:r>
    </w:p>
    <w:p w:rsidR="00C3466A" w:rsidRDefault="00C3466A" w:rsidP="00C3466A">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 Задумавшись над темой, я, естественно, захотела почерпнуть хоть какие-то поверхностные познания о лжи и о разоблачении её. Воспользовавшись энциклопедическими сведениями </w:t>
      </w:r>
      <w:proofErr w:type="spellStart"/>
      <w:r>
        <w:rPr>
          <w:rFonts w:ascii="Microsoft Sans Serif" w:hAnsi="Microsoft Sans Serif" w:cs="Microsoft Sans Serif"/>
          <w:sz w:val="20"/>
          <w:szCs w:val="20"/>
          <w:highlight w:val="white"/>
        </w:rPr>
        <w:t>Википедии</w:t>
      </w:r>
      <w:proofErr w:type="spellEnd"/>
      <w:r>
        <w:rPr>
          <w:rFonts w:ascii="Microsoft Sans Serif" w:hAnsi="Microsoft Sans Serif" w:cs="Microsoft Sans Serif"/>
          <w:sz w:val="20"/>
          <w:szCs w:val="20"/>
          <w:highlight w:val="white"/>
        </w:rPr>
        <w:t xml:space="preserve">, я удивилась многоликости этой госпожи: у неё тридцать видов. Довольно сложно разобраться с некоторыми из них. В особых случаях специалисты по разоблачению лжи прибегают к помощи сложного электронного оборудования – детектору лжи.  </w:t>
      </w:r>
      <w:proofErr w:type="gramStart"/>
      <w:r>
        <w:rPr>
          <w:rFonts w:ascii="Microsoft Sans Serif" w:hAnsi="Microsoft Sans Serif" w:cs="Microsoft Sans Serif"/>
          <w:sz w:val="20"/>
          <w:szCs w:val="20"/>
          <w:highlight w:val="white"/>
        </w:rPr>
        <w:t>Значит</w:t>
      </w:r>
      <w:proofErr w:type="gramEnd"/>
      <w:r>
        <w:rPr>
          <w:rFonts w:ascii="Microsoft Sans Serif" w:hAnsi="Microsoft Sans Serif" w:cs="Microsoft Sans Serif"/>
          <w:sz w:val="20"/>
          <w:szCs w:val="20"/>
          <w:highlight w:val="white"/>
        </w:rPr>
        <w:t xml:space="preserve"> ложь можно умело замаскировать!  Научиться не только «правильно» водить глазами, наклонять голову в нужную (правдивую сторону), но и на подсознательном уровне самому себе внушить, что ложь – это самая </w:t>
      </w:r>
      <w:proofErr w:type="gramStart"/>
      <w:r>
        <w:rPr>
          <w:rFonts w:ascii="Microsoft Sans Serif" w:hAnsi="Microsoft Sans Serif" w:cs="Microsoft Sans Serif"/>
          <w:sz w:val="20"/>
          <w:szCs w:val="20"/>
          <w:highlight w:val="white"/>
        </w:rPr>
        <w:t>настоящая</w:t>
      </w:r>
      <w:proofErr w:type="gramEnd"/>
      <w:r>
        <w:rPr>
          <w:rFonts w:ascii="Microsoft Sans Serif" w:hAnsi="Microsoft Sans Serif" w:cs="Microsoft Sans Serif"/>
          <w:sz w:val="20"/>
          <w:szCs w:val="20"/>
          <w:highlight w:val="white"/>
        </w:rPr>
        <w:t xml:space="preserve"> правда. Ведь, судя по фильмам, есть и другие специалисты, специалисты лжи, которые могут не то что обмануть детектор лжи, а порой  из строя его вывести. </w:t>
      </w:r>
    </w:p>
    <w:p w:rsidR="00C3466A" w:rsidRDefault="00C3466A" w:rsidP="00C3466A">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На бытовом уровне сталкиваешься с детской ложью. Когда у ребёнка столько фантазии в голове, что он может вообразить себя кем угодно. Например, моя младшая внучка Кристина может настолько войти в роль вояки, что и вправду ударить свою сестрёнку первым попавшимся предметом. И когда начинаешь разбираться, кто прав иль виноват, то тут никакие приметы по разоблачению лжи не срабатывают  – ребёнок уверен, что он был прав, ведь перед ним в тот решающий для жизни момент была не сестра, а монстр. </w:t>
      </w:r>
    </w:p>
    <w:p w:rsidR="00C3466A" w:rsidRDefault="00C3466A" w:rsidP="00C3466A">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Дети подрастают, приобретают жизненный опыт и начинают пользоваться белой (деликатной) ложью, чтобы,  как говорится, «и овцы были целы, и волки сыты».  Тут уж порой прибегаешь и к обнюхиванию </w:t>
      </w:r>
      <w:proofErr w:type="gramStart"/>
      <w:r>
        <w:rPr>
          <w:rFonts w:ascii="Microsoft Sans Serif" w:hAnsi="Microsoft Sans Serif" w:cs="Microsoft Sans Serif"/>
          <w:sz w:val="20"/>
          <w:szCs w:val="20"/>
          <w:highlight w:val="white"/>
        </w:rPr>
        <w:t>родного</w:t>
      </w:r>
      <w:proofErr w:type="gramEnd"/>
      <w:r>
        <w:rPr>
          <w:rFonts w:ascii="Microsoft Sans Serif" w:hAnsi="Microsoft Sans Serif" w:cs="Microsoft Sans Serif"/>
          <w:sz w:val="20"/>
          <w:szCs w:val="20"/>
          <w:highlight w:val="white"/>
        </w:rPr>
        <w:t xml:space="preserve"> дитятки, чтобы разоблачить ложь. Я говорю о курении и употреблении алкоголя. С помощью своего «нечеловеческого нюха» так  я разоблачала ложь сына и дочери в таком  её  виде.   </w:t>
      </w:r>
    </w:p>
    <w:p w:rsidR="00C3466A" w:rsidRDefault="00C3466A" w:rsidP="00C3466A">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 Такой вид лжи, как фальсификация, можно разоблачить, осмотрев предмет фальсификации тщательно, профессиональным взглядом. При этом нужно точно знать, как выглядит оригинал. Однажды, покупая семечки у старушки, та протянула мне десятирублевую купюру, посмотри, говорит, милая, кажется, она не настоящая, мальчишки со мной рассчитались. Да, денежка была ненастоящей: по формату больше и бумага не та.   Иногда, причем довольно часто, продают продукты, выдавая их как более качественные. Тут ложь можно разоблачить на вкус.  Вот недавно купила сливочное масло, его подали прямо из холодильника.  Дома я стала делать бутерброды, и это, так называемое масло, стало легко намазываться на хлеб, ещё не успев  разморозиться. Настоящее сливочное масло при замораживании крошится и ломается, а вот маргарин пластичен и в замороженном состоянии.  На вкус попробовала – ну, конечно же, маргарин.  Досадно так! </w:t>
      </w:r>
    </w:p>
    <w:p w:rsidR="00C3466A" w:rsidRDefault="00C3466A" w:rsidP="00C3466A">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Такой вид лжи, как плагиат на биржах </w:t>
      </w:r>
      <w:proofErr w:type="spellStart"/>
      <w:r>
        <w:rPr>
          <w:rFonts w:ascii="Microsoft Sans Serif" w:hAnsi="Microsoft Sans Serif" w:cs="Microsoft Sans Serif"/>
          <w:sz w:val="20"/>
          <w:szCs w:val="20"/>
          <w:highlight w:val="white"/>
        </w:rPr>
        <w:t>копирайтинга</w:t>
      </w:r>
      <w:proofErr w:type="spellEnd"/>
      <w:r>
        <w:rPr>
          <w:rFonts w:ascii="Microsoft Sans Serif" w:hAnsi="Microsoft Sans Serif" w:cs="Microsoft Sans Serif"/>
          <w:sz w:val="20"/>
          <w:szCs w:val="20"/>
          <w:highlight w:val="white"/>
        </w:rPr>
        <w:t xml:space="preserve">  и </w:t>
      </w:r>
      <w:proofErr w:type="spellStart"/>
      <w:r>
        <w:rPr>
          <w:rFonts w:ascii="Microsoft Sans Serif" w:hAnsi="Microsoft Sans Serif" w:cs="Microsoft Sans Serif"/>
          <w:sz w:val="20"/>
          <w:szCs w:val="20"/>
          <w:highlight w:val="white"/>
        </w:rPr>
        <w:t>рерайтинга</w:t>
      </w:r>
      <w:proofErr w:type="spellEnd"/>
      <w:r>
        <w:rPr>
          <w:rFonts w:ascii="Microsoft Sans Serif" w:hAnsi="Microsoft Sans Serif" w:cs="Microsoft Sans Serif"/>
          <w:sz w:val="20"/>
          <w:szCs w:val="20"/>
          <w:highlight w:val="white"/>
        </w:rPr>
        <w:t xml:space="preserve">  в сети Интернет можно легко разоблачить с помощью специальных программ.  Иногда встречаешь плагиат  на экранах. Вот, например, сюжет фильма «Сибирский цирюльник», на мой взгляд, напоминает фильм «Города и годы» (по </w:t>
      </w:r>
      <w:proofErr w:type="spellStart"/>
      <w:r w:rsidR="00856770">
        <w:rPr>
          <w:rFonts w:ascii="Microsoft Sans Serif" w:hAnsi="Microsoft Sans Serif" w:cs="Microsoft Sans Serif"/>
          <w:sz w:val="20"/>
          <w:szCs w:val="20"/>
          <w:highlight w:val="white"/>
        </w:rPr>
        <w:t>романук</w:t>
      </w:r>
      <w:proofErr w:type="spellEnd"/>
      <w:r>
        <w:rPr>
          <w:rFonts w:ascii="Microsoft Sans Serif" w:hAnsi="Microsoft Sans Serif" w:cs="Microsoft Sans Serif"/>
          <w:sz w:val="20"/>
          <w:szCs w:val="20"/>
          <w:highlight w:val="white"/>
        </w:rPr>
        <w:t xml:space="preserve"> Константина Фед</w:t>
      </w:r>
      <w:r w:rsidR="00856770">
        <w:rPr>
          <w:rFonts w:ascii="Microsoft Sans Serif" w:hAnsi="Microsoft Sans Serif" w:cs="Microsoft Sans Serif"/>
          <w:sz w:val="20"/>
          <w:szCs w:val="20"/>
          <w:highlight w:val="white"/>
        </w:rPr>
        <w:t>ина</w:t>
      </w:r>
      <w:r>
        <w:rPr>
          <w:rFonts w:ascii="Microsoft Sans Serif" w:hAnsi="Microsoft Sans Serif" w:cs="Microsoft Sans Serif"/>
          <w:sz w:val="20"/>
          <w:szCs w:val="20"/>
          <w:highlight w:val="white"/>
        </w:rPr>
        <w:t xml:space="preserve">). </w:t>
      </w:r>
    </w:p>
    <w:p w:rsidR="00C3466A" w:rsidRDefault="00C3466A" w:rsidP="00C3466A">
      <w:pPr>
        <w:autoSpaceDE w:val="0"/>
        <w:autoSpaceDN w:val="0"/>
        <w:adjustRightInd w:val="0"/>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highlight w:val="white"/>
        </w:rPr>
        <w:t xml:space="preserve">Оказывается, и я могу разоблачать иногда ложь по тем или иным признакам, сравнивая факты, анализируя поведение человека. Говорят, что лгущий или прямо (довольно нагло) смотрит в лицо, не отводя глаз, или, наоборот, отводит глаза в ту или другую сторону. Бывает, что лгун нервничает, путается в ответах, может говорить на повышенных тонах, или наоборот, </w:t>
      </w:r>
      <w:proofErr w:type="gramStart"/>
      <w:r>
        <w:rPr>
          <w:rFonts w:ascii="Microsoft Sans Serif" w:hAnsi="Microsoft Sans Serif" w:cs="Microsoft Sans Serif"/>
          <w:sz w:val="20"/>
          <w:szCs w:val="20"/>
          <w:highlight w:val="white"/>
        </w:rPr>
        <w:t>подчеркнуто</w:t>
      </w:r>
      <w:proofErr w:type="gramEnd"/>
      <w:r>
        <w:rPr>
          <w:rFonts w:ascii="Microsoft Sans Serif" w:hAnsi="Microsoft Sans Serif" w:cs="Microsoft Sans Serif"/>
          <w:sz w:val="20"/>
          <w:szCs w:val="20"/>
          <w:highlight w:val="white"/>
        </w:rPr>
        <w:t xml:space="preserve"> спокоен и последователен.   Короче говоря, ложь многолика и </w:t>
      </w:r>
      <w:proofErr w:type="gramStart"/>
      <w:r>
        <w:rPr>
          <w:rFonts w:ascii="Microsoft Sans Serif" w:hAnsi="Microsoft Sans Serif" w:cs="Microsoft Sans Serif"/>
          <w:sz w:val="20"/>
          <w:szCs w:val="20"/>
          <w:highlight w:val="white"/>
        </w:rPr>
        <w:t>распознать</w:t>
      </w:r>
      <w:proofErr w:type="gramEnd"/>
      <w:r>
        <w:rPr>
          <w:rFonts w:ascii="Microsoft Sans Serif" w:hAnsi="Microsoft Sans Serif" w:cs="Microsoft Sans Serif"/>
          <w:sz w:val="20"/>
          <w:szCs w:val="20"/>
          <w:highlight w:val="white"/>
        </w:rPr>
        <w:t xml:space="preserve"> её порой бывает очень нелегко. </w:t>
      </w:r>
    </w:p>
    <w:p w:rsidR="00A0234A" w:rsidRDefault="00A0234A"/>
    <w:sectPr w:rsidR="00A0234A" w:rsidSect="0037490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466A"/>
    <w:rsid w:val="00856770"/>
    <w:rsid w:val="009B0DA1"/>
    <w:rsid w:val="00A0234A"/>
    <w:rsid w:val="00C34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3398</Characters>
  <Application>Microsoft Office Word</Application>
  <DocSecurity>0</DocSecurity>
  <Lines>28</Lines>
  <Paragraphs>7</Paragraphs>
  <ScaleCrop>false</ScaleCrop>
  <Company>Microsoft</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till1</dc:creator>
  <cp:keywords/>
  <dc:description/>
  <cp:lastModifiedBy>till1</cp:lastModifiedBy>
  <cp:revision>4</cp:revision>
  <dcterms:created xsi:type="dcterms:W3CDTF">2012-06-03T04:44:00Z</dcterms:created>
  <dcterms:modified xsi:type="dcterms:W3CDTF">2012-06-03T05:40:00Z</dcterms:modified>
</cp:coreProperties>
</file>